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5B70" w:rsidRPr="00925B70" w:rsidRDefault="00925B70" w:rsidP="00925B70">
      <w:pPr>
        <w:jc w:val="center"/>
        <w:rPr>
          <w:sz w:val="56"/>
          <w:szCs w:val="56"/>
        </w:rPr>
      </w:pPr>
      <w:r w:rsidRPr="00925B70">
        <w:rPr>
          <w:sz w:val="56"/>
          <w:szCs w:val="56"/>
        </w:rPr>
        <w:t>Shore Dance Center</w:t>
      </w:r>
    </w:p>
    <w:p w:rsidR="00925B70" w:rsidRDefault="00925B70" w:rsidP="00925B70">
      <w:pPr>
        <w:jc w:val="center"/>
        <w:rPr>
          <w:sz w:val="56"/>
          <w:szCs w:val="56"/>
        </w:rPr>
      </w:pPr>
      <w:r w:rsidRPr="00925B70">
        <w:rPr>
          <w:sz w:val="56"/>
          <w:szCs w:val="56"/>
        </w:rPr>
        <w:t>2024-2025 Calendar</w:t>
      </w:r>
    </w:p>
    <w:p w:rsidR="00925B70" w:rsidRDefault="00925B70" w:rsidP="00925B70">
      <w:pPr>
        <w:jc w:val="center"/>
        <w:rPr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5B70" w:rsidTr="00925B70">
        <w:tc>
          <w:tcPr>
            <w:tcW w:w="4675" w:type="dxa"/>
          </w:tcPr>
          <w:p w:rsidR="00925B70" w:rsidRPr="00925B70" w:rsidRDefault="00925B70" w:rsidP="00925B70">
            <w:pPr>
              <w:jc w:val="center"/>
              <w:rPr>
                <w:sz w:val="32"/>
                <w:szCs w:val="32"/>
              </w:rPr>
            </w:pPr>
            <w:r w:rsidRPr="00925B70">
              <w:rPr>
                <w:sz w:val="32"/>
                <w:szCs w:val="32"/>
              </w:rPr>
              <w:t>Monday, September 9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  <w:r w:rsidRPr="00925B70">
              <w:rPr>
                <w:sz w:val="32"/>
                <w:szCs w:val="32"/>
              </w:rPr>
              <w:t xml:space="preserve"> 2024</w:t>
            </w:r>
          </w:p>
        </w:tc>
        <w:tc>
          <w:tcPr>
            <w:tcW w:w="4675" w:type="dxa"/>
          </w:tcPr>
          <w:p w:rsidR="00925B70" w:rsidRP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Classes Begin</w:t>
            </w:r>
          </w:p>
        </w:tc>
      </w:tr>
      <w:tr w:rsidR="00925B70" w:rsidTr="00925B70">
        <w:tc>
          <w:tcPr>
            <w:tcW w:w="4675" w:type="dxa"/>
          </w:tcPr>
          <w:p w:rsidR="00925B70" w:rsidRP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October 31</w:t>
            </w:r>
            <w:r w:rsidRPr="00925B70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2024</w:t>
            </w:r>
          </w:p>
        </w:tc>
        <w:tc>
          <w:tcPr>
            <w:tcW w:w="4675" w:type="dxa"/>
          </w:tcPr>
          <w:p w:rsidR="00925B70" w:rsidRP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Closed for Halloween</w:t>
            </w:r>
          </w:p>
        </w:tc>
      </w:tr>
      <w:tr w:rsidR="00925B70" w:rsidTr="00925B70"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November 7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– </w:t>
            </w:r>
          </w:p>
          <w:p w:rsidR="00925B70" w:rsidRP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Friday, November 8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2024</w:t>
            </w:r>
          </w:p>
        </w:tc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Closed - NJEA </w:t>
            </w:r>
          </w:p>
          <w:p w:rsidR="00925B70" w:rsidRP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Teacher’s Convention Weekend</w:t>
            </w:r>
          </w:p>
        </w:tc>
      </w:tr>
      <w:tr w:rsidR="00925B70" w:rsidTr="00925B70">
        <w:tc>
          <w:tcPr>
            <w:tcW w:w="4675" w:type="dxa"/>
          </w:tcPr>
          <w:p w:rsidR="00925B70" w:rsidRP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Wednesday, November 27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– Sunday, November 30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2024</w:t>
            </w:r>
          </w:p>
        </w:tc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Closed </w:t>
            </w:r>
          </w:p>
          <w:p w:rsidR="00925B70" w:rsidRP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Thanksgiving Weekend</w:t>
            </w:r>
          </w:p>
        </w:tc>
      </w:tr>
      <w:tr w:rsidR="00925B70" w:rsidTr="00925B70"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Friday, December 13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or </w:t>
            </w:r>
          </w:p>
          <w:p w:rsidR="00925B70" w:rsidRP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Saturday, December 14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Holiday Show </w:t>
            </w:r>
          </w:p>
          <w:p w:rsidR="00925B70" w:rsidRP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(Tentative)</w:t>
            </w:r>
          </w:p>
        </w:tc>
      </w:tr>
      <w:tr w:rsidR="00925B70" w:rsidTr="00925B70">
        <w:tc>
          <w:tcPr>
            <w:tcW w:w="4675" w:type="dxa"/>
          </w:tcPr>
          <w:p w:rsidR="00925B70" w:rsidRP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Friday, December 20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2024 – Wednesday, January 1</w:t>
            </w:r>
            <w:r w:rsidRPr="00925B70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2025</w:t>
            </w:r>
          </w:p>
        </w:tc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Closed </w:t>
            </w:r>
          </w:p>
          <w:p w:rsidR="00925B70" w:rsidRP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Winter Break</w:t>
            </w:r>
          </w:p>
        </w:tc>
      </w:tr>
      <w:tr w:rsidR="00925B70" w:rsidTr="00925B70">
        <w:tc>
          <w:tcPr>
            <w:tcW w:w="4675" w:type="dxa"/>
          </w:tcPr>
          <w:p w:rsidR="00925B70" w:rsidRP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January 2</w:t>
            </w:r>
            <w:r w:rsidRPr="00925B70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2025</w:t>
            </w:r>
          </w:p>
        </w:tc>
        <w:tc>
          <w:tcPr>
            <w:tcW w:w="4675" w:type="dxa"/>
          </w:tcPr>
          <w:p w:rsidR="00925B70" w:rsidRP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Classes Resume</w:t>
            </w:r>
          </w:p>
        </w:tc>
      </w:tr>
      <w:tr w:rsidR="00925B70" w:rsidTr="00925B70"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Friday, February 14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– </w:t>
            </w:r>
          </w:p>
          <w:p w:rsidR="00925B70" w:rsidRP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Monday, February 17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2025</w:t>
            </w:r>
          </w:p>
        </w:tc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Closed </w:t>
            </w:r>
          </w:p>
          <w:p w:rsidR="00925B70" w:rsidRP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President’s Day Weekend</w:t>
            </w:r>
          </w:p>
        </w:tc>
      </w:tr>
      <w:tr w:rsidR="00925B70" w:rsidTr="00925B70"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Friday, April 18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– Thursday, April 24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2025</w:t>
            </w:r>
          </w:p>
        </w:tc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Closed </w:t>
            </w:r>
          </w:p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Spring Break</w:t>
            </w:r>
          </w:p>
        </w:tc>
      </w:tr>
      <w:tr w:rsidR="00925B70" w:rsidTr="00925B70"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Friday, April 25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2025</w:t>
            </w:r>
          </w:p>
        </w:tc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Classes Resume</w:t>
            </w:r>
          </w:p>
        </w:tc>
      </w:tr>
      <w:tr w:rsidR="00925B70" w:rsidTr="00925B70"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Monday, May 26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2025</w:t>
            </w:r>
          </w:p>
        </w:tc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Closed – Memorial Day</w:t>
            </w:r>
          </w:p>
        </w:tc>
      </w:tr>
      <w:tr w:rsidR="00925B70" w:rsidTr="00925B70"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Monday, June 2</w:t>
            </w:r>
            <w:r w:rsidRPr="00925B70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– </w:t>
            </w:r>
          </w:p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June 5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2025</w:t>
            </w:r>
          </w:p>
        </w:tc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Dress Rehearsal</w:t>
            </w:r>
          </w:p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(Tentative)</w:t>
            </w:r>
          </w:p>
        </w:tc>
      </w:tr>
      <w:tr w:rsidR="00925B70" w:rsidTr="00925B70"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Saturday June 7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– </w:t>
            </w:r>
          </w:p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Sunday June 8</w:t>
            </w:r>
            <w:r w:rsidRPr="00925B7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2025</w:t>
            </w:r>
          </w:p>
        </w:tc>
        <w:tc>
          <w:tcPr>
            <w:tcW w:w="4675" w:type="dxa"/>
          </w:tcPr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Recital Weekend</w:t>
            </w:r>
          </w:p>
          <w:p w:rsidR="00925B70" w:rsidRDefault="00925B70" w:rsidP="00925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(Tentative)</w:t>
            </w:r>
          </w:p>
        </w:tc>
      </w:tr>
    </w:tbl>
    <w:p w:rsidR="00925B70" w:rsidRPr="00925B70" w:rsidRDefault="00925B70" w:rsidP="00925B70">
      <w:pPr>
        <w:jc w:val="center"/>
        <w:rPr>
          <w:sz w:val="56"/>
          <w:szCs w:val="56"/>
        </w:rPr>
      </w:pPr>
    </w:p>
    <w:p w:rsidR="00925B70" w:rsidRDefault="00925B70"/>
    <w:sectPr w:rsidR="00925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70"/>
    <w:rsid w:val="0092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69C70"/>
  <w15:chartTrackingRefBased/>
  <w15:docId w15:val="{AA11C042-7B38-DA4A-B052-821A0411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Zitarosa</dc:creator>
  <cp:keywords/>
  <dc:description/>
  <cp:lastModifiedBy>Olivia Zitarosa</cp:lastModifiedBy>
  <cp:revision>1</cp:revision>
  <dcterms:created xsi:type="dcterms:W3CDTF">2024-08-19T22:55:00Z</dcterms:created>
  <dcterms:modified xsi:type="dcterms:W3CDTF">2024-08-19T23:02:00Z</dcterms:modified>
</cp:coreProperties>
</file>